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3D3F" w:rsidRDefault="002A3D3F">
      <w:pPr>
        <w:widowControl w:val="0"/>
        <w:spacing w:after="100"/>
      </w:pPr>
      <w:bookmarkStart w:id="0" w:name="_GoBack"/>
      <w:bookmarkEnd w:id="0"/>
    </w:p>
    <w:p w:rsidR="002A3D3F" w:rsidRDefault="007B3F8A">
      <w:pPr>
        <w:widowControl w:val="0"/>
        <w:spacing w:after="10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Torts Mini-Essay Assignment</w:t>
      </w:r>
    </w:p>
    <w:p w:rsidR="002A3D3F" w:rsidRDefault="002A3D3F">
      <w:pPr>
        <w:widowControl w:val="0"/>
        <w:spacing w:after="100"/>
      </w:pPr>
    </w:p>
    <w:p w:rsidR="002A3D3F" w:rsidRDefault="007B3F8A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Please follow the steps below to complete your mini essay Assignment. Please note - this is a CLOSED BOOK ASSIGNMENT. Do not use your notes, outlines, books, or any other resource to complete this Assignment. There is no specific page limit or time limit for this Assignment.  </w:t>
      </w:r>
    </w:p>
    <w:p w:rsidR="002A3D3F" w:rsidRDefault="002A3D3F">
      <w:pPr>
        <w:widowControl w:val="0"/>
        <w:spacing w:after="100"/>
      </w:pPr>
    </w:p>
    <w:p w:rsidR="002A3D3F" w:rsidRDefault="007B3F8A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This Mini-Essay Assignment has three components:  </w:t>
      </w:r>
    </w:p>
    <w:p w:rsidR="002A3D3F" w:rsidRDefault="007B3F8A">
      <w:pPr>
        <w:widowControl w:val="0"/>
        <w:numPr>
          <w:ilvl w:val="0"/>
          <w:numId w:val="1"/>
        </w:numPr>
        <w:spacing w:after="10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Draft an exam outline for this for the following</w:t>
      </w:r>
      <w:r>
        <w:rPr>
          <w:rFonts w:ascii="Times New Roman" w:eastAsia="Times New Roman" w:hAnsi="Times New Roman" w:cs="Times New Roman"/>
        </w:rPr>
        <w:t xml:space="preserve"> Mini-Essay Exam </w:t>
      </w:r>
      <w:r>
        <w:rPr>
          <w:rFonts w:ascii="Times New Roman" w:eastAsia="Times New Roman" w:hAnsi="Times New Roman" w:cs="Times New Roman"/>
          <w:sz w:val="24"/>
          <w:szCs w:val="24"/>
        </w:rPr>
        <w:t>fact pattern.</w:t>
      </w:r>
    </w:p>
    <w:p w:rsidR="002A3D3F" w:rsidRDefault="007B3F8A">
      <w:pPr>
        <w:widowControl w:val="0"/>
        <w:numPr>
          <w:ilvl w:val="0"/>
          <w:numId w:val="1"/>
        </w:numPr>
        <w:spacing w:after="10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Write an exam answer to the </w:t>
      </w:r>
      <w:r>
        <w:rPr>
          <w:rFonts w:ascii="Times New Roman" w:eastAsia="Times New Roman" w:hAnsi="Times New Roman" w:cs="Times New Roman"/>
        </w:rPr>
        <w:t xml:space="preserve">Mini-Essay Exam </w:t>
      </w:r>
      <w:r>
        <w:rPr>
          <w:rFonts w:ascii="Times New Roman" w:eastAsia="Times New Roman" w:hAnsi="Times New Roman" w:cs="Times New Roman"/>
          <w:sz w:val="24"/>
          <w:szCs w:val="24"/>
        </w:rPr>
        <w:t>fact pattern.</w:t>
      </w:r>
    </w:p>
    <w:p w:rsidR="002A3D3F" w:rsidRDefault="007B3F8A">
      <w:pPr>
        <w:widowControl w:val="0"/>
        <w:numPr>
          <w:ilvl w:val="0"/>
          <w:numId w:val="1"/>
        </w:numPr>
        <w:spacing w:after="10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 the self-assessment.</w:t>
      </w:r>
    </w:p>
    <w:p w:rsidR="002A3D3F" w:rsidRDefault="007B3F8A">
      <w:pPr>
        <w:widowControl w:val="0"/>
        <w:spacing w:after="100"/>
      </w:pPr>
      <w:r>
        <w:rPr>
          <w:rFonts w:ascii="Times New Roman" w:eastAsia="Times New Roman" w:hAnsi="Times New Roman" w:cs="Times New Roman"/>
          <w:sz w:val="24"/>
          <w:szCs w:val="24"/>
        </w:rPr>
        <w:t>All three components must be included in the document that you upload.</w:t>
      </w:r>
    </w:p>
    <w:p w:rsidR="002A3D3F" w:rsidRDefault="007B3F8A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A3D3F" w:rsidRDefault="007B3F8A">
      <w:pPr>
        <w:widowControl w:val="0"/>
        <w:spacing w:after="10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Mini-Essay Fact Pattern</w:t>
      </w:r>
    </w:p>
    <w:p w:rsidR="002A3D3F" w:rsidRDefault="007B3F8A">
      <w:pPr>
        <w:widowControl w:val="0"/>
        <w:spacing w:before="20" w:after="10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A3D3F" w:rsidRDefault="007B3F8A">
      <w:pPr>
        <w:widowControl w:val="0"/>
        <w:spacing w:before="60"/>
        <w:ind w:right="120"/>
      </w:pPr>
      <w:r>
        <w:rPr>
          <w:rFonts w:ascii="Times New Roman" w:eastAsia="Times New Roman" w:hAnsi="Times New Roman" w:cs="Times New Roman"/>
          <w:sz w:val="24"/>
          <w:szCs w:val="24"/>
        </w:rPr>
        <w:t>Diego sees Pedro at a convention. Diego walks up to Pedro, slaps Pedro on the back, and congratulates Pedro on the success of Pedro’s new product. Unbeknownst to Diego, Pedro has a fear of being touched by others.</w:t>
      </w:r>
    </w:p>
    <w:p w:rsidR="002A3D3F" w:rsidRDefault="007B3F8A">
      <w:pPr>
        <w:widowControl w:val="0"/>
        <w:spacing w:after="10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D3F" w:rsidRDefault="007B3F8A">
      <w:pPr>
        <w:widowControl w:val="0"/>
        <w:spacing w:after="100"/>
      </w:pPr>
      <w:r>
        <w:rPr>
          <w:rFonts w:ascii="Times New Roman" w:eastAsia="Times New Roman" w:hAnsi="Times New Roman" w:cs="Times New Roman"/>
          <w:sz w:val="24"/>
          <w:szCs w:val="24"/>
        </w:rPr>
        <w:t>Discuss Diego’s liability to Pedro, if any, for intentional torts.</w:t>
      </w:r>
    </w:p>
    <w:p w:rsidR="002A3D3F" w:rsidRDefault="002A3D3F">
      <w:pPr>
        <w:widowControl w:val="0"/>
        <w:spacing w:after="100"/>
      </w:pPr>
    </w:p>
    <w:p w:rsidR="002A3D3F" w:rsidRDefault="007B3F8A">
      <w:pPr>
        <w:widowControl w:val="0"/>
        <w:ind w:right="120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Self Assessment</w:t>
      </w:r>
      <w:proofErr w:type="spellEnd"/>
    </w:p>
    <w:p w:rsidR="002A3D3F" w:rsidRDefault="007B3F8A">
      <w:pPr>
        <w:widowControl w:val="0"/>
        <w:ind w:right="120"/>
        <w:jc w:val="center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2A3D3F" w:rsidRDefault="007B3F8A">
      <w:pPr>
        <w:widowControl w:val="0"/>
        <w:spacing w:after="10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ISSUE</w:t>
      </w:r>
      <w:r>
        <w:rPr>
          <w:rFonts w:ascii="Times New Roman" w:eastAsia="Times New Roman" w:hAnsi="Times New Roman" w:cs="Times New Roman"/>
          <w:sz w:val="24"/>
          <w:szCs w:val="24"/>
        </w:rPr>
        <w:t>: Did I identify and prioritize all key issues and frame e</w:t>
      </w:r>
      <w:r w:rsidR="000923F2">
        <w:rPr>
          <w:rFonts w:ascii="Times New Roman" w:eastAsia="Times New Roman" w:hAnsi="Times New Roman" w:cs="Times New Roman"/>
          <w:sz w:val="24"/>
          <w:szCs w:val="24"/>
        </w:rPr>
        <w:t xml:space="preserve">ach in the form of a question? </w:t>
      </w:r>
      <w:r>
        <w:rPr>
          <w:rFonts w:ascii="Times New Roman" w:eastAsia="Times New Roman" w:hAnsi="Times New Roman" w:cs="Times New Roman"/>
          <w:sz w:val="24"/>
          <w:szCs w:val="24"/>
        </w:rPr>
        <w:t>If not, why not? (Select all that apply; note which are most important.)</w:t>
      </w:r>
    </w:p>
    <w:p w:rsidR="002A3D3F" w:rsidRDefault="007B3F8A">
      <w:pPr>
        <w:widowControl w:val="0"/>
        <w:spacing w:after="1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I did not read the facts closely enough to notice that an issue was raised.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A3D3F" w:rsidRDefault="007B3F8A">
      <w:pPr>
        <w:widowControl w:val="0"/>
        <w:spacing w:after="1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 I did not understand the law so I did not see that the issue was raised.</w:t>
      </w:r>
    </w:p>
    <w:p w:rsidR="002A3D3F" w:rsidRDefault="007B3F8A">
      <w:pPr>
        <w:widowControl w:val="0"/>
        <w:spacing w:after="1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 I saw the issue but didn’t think it was important enough to discuss.</w:t>
      </w:r>
    </w:p>
    <w:p w:rsidR="002A3D3F" w:rsidRDefault="007B3F8A">
      <w:pPr>
        <w:widowControl w:val="0"/>
        <w:spacing w:after="1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 I saw the issue, but simply forgot to write about it.</w:t>
      </w:r>
    </w:p>
    <w:p w:rsidR="002A3D3F" w:rsidRDefault="007B3F8A">
      <w:pPr>
        <w:widowControl w:val="0"/>
        <w:spacing w:after="1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 I saw the issue, but didn’t have enough time to write about it.</w:t>
      </w:r>
    </w:p>
    <w:p w:rsidR="002A3D3F" w:rsidRDefault="007B3F8A">
      <w:pPr>
        <w:widowControl w:val="0"/>
        <w:spacing w:after="1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Other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A3D3F" w:rsidRDefault="007B3F8A">
      <w:pPr>
        <w:widowControl w:val="0"/>
        <w:spacing w:after="10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What can I do to improve my performance in this category in the future?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(This could include, but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is not limited to, further studying the law, doing practice problems, refining your outline of potential issues, and spending more time organizing your answer.)</w:t>
      </w:r>
    </w:p>
    <w:p w:rsidR="002A3D3F" w:rsidRDefault="007B3F8A">
      <w:pPr>
        <w:widowControl w:val="0"/>
        <w:spacing w:after="1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2A3D3F" w:rsidRDefault="007B3F8A">
      <w:pPr>
        <w:widowControl w:val="0"/>
        <w:spacing w:after="10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RULE</w:t>
      </w:r>
      <w:r>
        <w:rPr>
          <w:rFonts w:ascii="Times New Roman" w:eastAsia="Times New Roman" w:hAnsi="Times New Roman" w:cs="Times New Roman"/>
          <w:sz w:val="24"/>
          <w:szCs w:val="24"/>
        </w:rPr>
        <w:t>:  Did I succinctly and accurately state the rules</w:t>
      </w:r>
      <w:r w:rsidR="000923F2">
        <w:rPr>
          <w:rFonts w:ascii="Times New Roman" w:eastAsia="Times New Roman" w:hAnsi="Times New Roman" w:cs="Times New Roman"/>
          <w:sz w:val="24"/>
          <w:szCs w:val="24"/>
        </w:rPr>
        <w:t xml:space="preserve"> of law relevant to the issues?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not, why not? (Select all that apply; note which are most important.)</w:t>
      </w:r>
    </w:p>
    <w:p w:rsidR="002A3D3F" w:rsidRDefault="007B3F8A">
      <w:pPr>
        <w:widowControl w:val="0"/>
        <w:spacing w:after="1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 I did not have the rule of law memorized.</w:t>
      </w:r>
    </w:p>
    <w:p w:rsidR="002A3D3F" w:rsidRDefault="007B3F8A">
      <w:pPr>
        <w:widowControl w:val="0"/>
        <w:spacing w:after="1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 I did not understand the elements of/exceptions to the applicable rule.</w:t>
      </w:r>
    </w:p>
    <w:p w:rsidR="002A3D3F" w:rsidRDefault="007B3F8A">
      <w:pPr>
        <w:widowControl w:val="0"/>
        <w:spacing w:after="1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 I did not understand the facts to see how they implicated the rule.</w:t>
      </w:r>
    </w:p>
    <w:p w:rsidR="002A3D3F" w:rsidRDefault="007B3F8A">
      <w:pPr>
        <w:widowControl w:val="0"/>
        <w:spacing w:after="1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 I knew and understood the rule, but simply forgot to write about it.</w:t>
      </w:r>
    </w:p>
    <w:p w:rsidR="002A3D3F" w:rsidRDefault="007B3F8A">
      <w:pPr>
        <w:widowControl w:val="0"/>
        <w:spacing w:after="1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Other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A3D3F" w:rsidRDefault="007B3F8A">
      <w:pPr>
        <w:widowControl w:val="0"/>
        <w:spacing w:after="10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What can I do to improve my performance in this category in the future?</w:t>
      </w:r>
    </w:p>
    <w:p w:rsidR="002A3D3F" w:rsidRDefault="007B3F8A">
      <w:pPr>
        <w:widowControl w:val="0"/>
        <w:spacing w:after="1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2A3D3F" w:rsidRDefault="007B3F8A">
      <w:pPr>
        <w:widowControl w:val="0"/>
        <w:spacing w:after="10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ANALYSIS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Did I link each relevant fact </w:t>
      </w:r>
      <w:r w:rsidR="000923F2">
        <w:rPr>
          <w:rFonts w:ascii="Times New Roman" w:eastAsia="Times New Roman" w:hAnsi="Times New Roman" w:cs="Times New Roman"/>
          <w:sz w:val="24"/>
          <w:szCs w:val="24"/>
        </w:rPr>
        <w:t>to the element of law at issue?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not, why not? (Select all that apply; note which are most important.)</w:t>
      </w:r>
    </w:p>
    <w:p w:rsidR="002A3D3F" w:rsidRDefault="007B3F8A">
      <w:pPr>
        <w:widowControl w:val="0"/>
        <w:spacing w:after="1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 I did not read the facts closely enough to see how they related to an issue.</w:t>
      </w:r>
    </w:p>
    <w:p w:rsidR="002A3D3F" w:rsidRDefault="007B3F8A">
      <w:pPr>
        <w:widowControl w:val="0"/>
        <w:spacing w:after="1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 I did not understand the facts to see how they related to an issue.</w:t>
      </w:r>
    </w:p>
    <w:p w:rsidR="002A3D3F" w:rsidRDefault="007B3F8A">
      <w:pPr>
        <w:widowControl w:val="0"/>
        <w:spacing w:after="1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 I merely repeated the facts but did not go further to explain how the facts showed why an element of an issue was or wasn’t met.</w:t>
      </w:r>
    </w:p>
    <w:p w:rsidR="002A3D3F" w:rsidRDefault="007B3F8A">
      <w:pPr>
        <w:widowControl w:val="0"/>
        <w:spacing w:after="1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 I failed to identify and/or write about what each party might assert.</w:t>
      </w:r>
    </w:p>
    <w:p w:rsidR="002A3D3F" w:rsidRDefault="007B3F8A">
      <w:pPr>
        <w:widowControl w:val="0"/>
        <w:spacing w:after="1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Other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A3D3F" w:rsidRDefault="007B3F8A">
      <w:pPr>
        <w:widowControl w:val="0"/>
        <w:spacing w:after="10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What can I do to improve my performance in this category in the future?</w:t>
      </w:r>
    </w:p>
    <w:p w:rsidR="002A3D3F" w:rsidRDefault="007B3F8A">
      <w:pPr>
        <w:widowControl w:val="0"/>
        <w:spacing w:after="1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2A3D3F" w:rsidRDefault="007B3F8A">
      <w:pPr>
        <w:widowControl w:val="0"/>
        <w:spacing w:after="10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CONCLUSION</w:t>
      </w:r>
      <w:r>
        <w:rPr>
          <w:rFonts w:ascii="Times New Roman" w:eastAsia="Times New Roman" w:hAnsi="Times New Roman" w:cs="Times New Roman"/>
          <w:sz w:val="24"/>
          <w:szCs w:val="24"/>
        </w:rPr>
        <w:t>: Did my analysis lead to a cl</w:t>
      </w:r>
      <w:r w:rsidR="000923F2">
        <w:rPr>
          <w:rFonts w:ascii="Times New Roman" w:eastAsia="Times New Roman" w:hAnsi="Times New Roman" w:cs="Times New Roman"/>
          <w:sz w:val="24"/>
          <w:szCs w:val="24"/>
        </w:rPr>
        <w:t xml:space="preserve">ear, well-reasoned conclusion?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not, why not?  </w:t>
      </w:r>
    </w:p>
    <w:p w:rsidR="002A3D3F" w:rsidRDefault="007B3F8A">
      <w:pPr>
        <w:widowControl w:val="0"/>
        <w:spacing w:after="1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 I did not provide a clear and concise conclusion for each issue.</w:t>
      </w:r>
    </w:p>
    <w:p w:rsidR="002A3D3F" w:rsidRDefault="007B3F8A">
      <w:pPr>
        <w:widowControl w:val="0"/>
        <w:spacing w:after="1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conclusion was not supported by my analysis.</w:t>
      </w:r>
    </w:p>
    <w:p w:rsidR="002A3D3F" w:rsidRDefault="007B3F8A">
      <w:pPr>
        <w:widowControl w:val="0"/>
        <w:spacing w:after="10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What can I do to improve my performance in this category in the future?</w:t>
      </w:r>
    </w:p>
    <w:p w:rsidR="002A3D3F" w:rsidRDefault="007B3F8A">
      <w:pPr>
        <w:widowControl w:val="0"/>
        <w:spacing w:after="1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2A3D3F" w:rsidRDefault="007B3F8A">
      <w:pPr>
        <w:widowControl w:val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D3F" w:rsidRDefault="000923F2">
      <w:pPr>
        <w:widowControl w:val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Did I organize my time well? </w:t>
      </w:r>
      <w:r w:rsidR="007B3F8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  </w:t>
      </w:r>
    </w:p>
    <w:p w:rsidR="002A3D3F" w:rsidRDefault="007B3F8A">
      <w:pPr>
        <w:widowControl w:val="0"/>
      </w:pPr>
      <w:r>
        <w:rPr>
          <w:rFonts w:ascii="Times New Roman" w:eastAsia="Times New Roman" w:hAnsi="Times New Roman" w:cs="Times New Roman"/>
          <w:sz w:val="24"/>
          <w:szCs w:val="24"/>
        </w:rPr>
        <w:t>Did I use my time appropriately to read the call of the question, read the fact pattern, organize my</w:t>
      </w:r>
      <w:r w:rsidR="000923F2">
        <w:rPr>
          <w:rFonts w:ascii="Times New Roman" w:eastAsia="Times New Roman" w:hAnsi="Times New Roman" w:cs="Times New Roman"/>
          <w:sz w:val="24"/>
          <w:szCs w:val="24"/>
        </w:rPr>
        <w:t xml:space="preserve"> response, and write my answer?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</w:t>
      </w:r>
    </w:p>
    <w:p w:rsidR="002A3D3F" w:rsidRDefault="000923F2">
      <w:pPr>
        <w:widowControl w:val="0"/>
      </w:pPr>
      <w:r>
        <w:rPr>
          <w:rFonts w:ascii="Times New Roman" w:eastAsia="Times New Roman" w:hAnsi="Times New Roman" w:cs="Times New Roman"/>
          <w:sz w:val="24"/>
          <w:szCs w:val="24"/>
        </w:rPr>
        <w:t>Did I organize my answer well?</w:t>
      </w:r>
      <w:r w:rsidR="007B3F8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  </w:t>
      </w:r>
    </w:p>
    <w:p w:rsidR="002A3D3F" w:rsidRDefault="007B3F8A">
      <w:pPr>
        <w:widowControl w:val="0"/>
      </w:pPr>
      <w:r>
        <w:rPr>
          <w:rFonts w:ascii="Times New Roman" w:eastAsia="Times New Roman" w:hAnsi="Times New Roman" w:cs="Times New Roman"/>
          <w:sz w:val="24"/>
          <w:szCs w:val="24"/>
        </w:rPr>
        <w:t>Did I follow t</w:t>
      </w:r>
      <w:r w:rsidR="000923F2">
        <w:rPr>
          <w:rFonts w:ascii="Times New Roman" w:eastAsia="Times New Roman" w:hAnsi="Times New Roman" w:cs="Times New Roman"/>
          <w:sz w:val="24"/>
          <w:szCs w:val="24"/>
        </w:rPr>
        <w:t>he exam outline that I created?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</w:t>
      </w:r>
    </w:p>
    <w:p w:rsidR="002A3D3F" w:rsidRDefault="000923F2">
      <w:pPr>
        <w:widowControl w:val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Did I utilize the IRAC format? </w:t>
      </w:r>
      <w:r w:rsidR="007B3F8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  </w:t>
      </w:r>
    </w:p>
    <w:p w:rsidR="002A3D3F" w:rsidRDefault="007B3F8A">
      <w:pPr>
        <w:widowControl w:val="0"/>
      </w:pPr>
      <w:r>
        <w:rPr>
          <w:rFonts w:ascii="Times New Roman" w:eastAsia="Times New Roman" w:hAnsi="Times New Roman" w:cs="Times New Roman"/>
          <w:sz w:val="24"/>
          <w:szCs w:val="24"/>
        </w:rPr>
        <w:t>Did I use a separa</w:t>
      </w:r>
      <w:r w:rsidR="000923F2">
        <w:rPr>
          <w:rFonts w:ascii="Times New Roman" w:eastAsia="Times New Roman" w:hAnsi="Times New Roman" w:cs="Times New Roman"/>
          <w:sz w:val="24"/>
          <w:szCs w:val="24"/>
        </w:rPr>
        <w:t xml:space="preserve">te IRAC format for each issue?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2A3D3F" w:rsidRDefault="007B3F8A">
      <w:pPr>
        <w:widowControl w:val="0"/>
        <w:spacing w:after="10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Did I </w:t>
      </w:r>
      <w:r w:rsidR="000923F2">
        <w:rPr>
          <w:rFonts w:ascii="Times New Roman" w:eastAsia="Times New Roman" w:hAnsi="Times New Roman" w:cs="Times New Roman"/>
          <w:sz w:val="24"/>
          <w:szCs w:val="24"/>
        </w:rPr>
        <w:t>make any grammatical mistakes? Typos?  Misspelled words?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</w:t>
      </w:r>
    </w:p>
    <w:p w:rsidR="002A3D3F" w:rsidRDefault="007B3F8A">
      <w:pPr>
        <w:widowControl w:val="0"/>
        <w:spacing w:after="10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2A3D3F" w:rsidRDefault="007B3F8A">
      <w:pPr>
        <w:widowControl w:val="0"/>
        <w:spacing w:after="10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2A3D3F" w:rsidRDefault="002A3D3F">
      <w:pPr>
        <w:widowControl w:val="0"/>
        <w:spacing w:after="100"/>
      </w:pPr>
    </w:p>
    <w:sectPr w:rsidR="002A3D3F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F8A" w:rsidRDefault="007B3F8A">
      <w:pPr>
        <w:spacing w:line="240" w:lineRule="auto"/>
      </w:pPr>
      <w:r>
        <w:separator/>
      </w:r>
    </w:p>
  </w:endnote>
  <w:endnote w:type="continuationSeparator" w:id="0">
    <w:p w:rsidR="007B3F8A" w:rsidRDefault="007B3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F8A" w:rsidRDefault="007B3F8A">
      <w:pPr>
        <w:spacing w:line="240" w:lineRule="auto"/>
      </w:pPr>
      <w:r>
        <w:separator/>
      </w:r>
    </w:p>
  </w:footnote>
  <w:footnote w:type="continuationSeparator" w:id="0">
    <w:p w:rsidR="007B3F8A" w:rsidRDefault="007B3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D3F" w:rsidRDefault="007B3F8A">
    <w:pPr>
      <w:spacing w:line="240" w:lineRule="auto"/>
    </w:pPr>
    <w:r>
      <w:rPr>
        <w:rFonts w:ascii="Times New Roman" w:eastAsia="Times New Roman" w:hAnsi="Times New Roman" w:cs="Times New Roman"/>
        <w:sz w:val="24"/>
        <w:szCs w:val="24"/>
      </w:rPr>
      <w:t xml:space="preserve">     </w:t>
    </w:r>
    <w:r>
      <w:rPr>
        <w:rFonts w:ascii="Times New Roman" w:eastAsia="Times New Roman" w:hAnsi="Times New Roman" w:cs="Times New Roman"/>
        <w:b/>
        <w:sz w:val="36"/>
        <w:szCs w:val="36"/>
      </w:rPr>
      <w:t xml:space="preserve">   </w:t>
    </w:r>
  </w:p>
  <w:p w:rsidR="002A3D3F" w:rsidRDefault="002A3D3F">
    <w:pPr>
      <w:spacing w:line="240" w:lineRule="auto"/>
    </w:pPr>
  </w:p>
  <w:p w:rsidR="002A3D3F" w:rsidRDefault="007B3F8A">
    <w:pPr>
      <w:spacing w:line="240" w:lineRule="auto"/>
      <w:jc w:val="center"/>
    </w:pPr>
    <w:r>
      <w:rPr>
        <w:rFonts w:ascii="Times New Roman" w:eastAsia="Times New Roman" w:hAnsi="Times New Roman" w:cs="Times New Roman"/>
        <w:b/>
        <w:sz w:val="36"/>
        <w:szCs w:val="36"/>
      </w:rPr>
      <w:t xml:space="preserve">CL600 Module 5 Mini-Essay Assignment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65ADA"/>
    <w:multiLevelType w:val="multilevel"/>
    <w:tmpl w:val="3A2E74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3F"/>
    <w:rsid w:val="000923F2"/>
    <w:rsid w:val="002A3D3F"/>
    <w:rsid w:val="00415F27"/>
    <w:rsid w:val="007B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B6A572-5CAC-4100-B3CF-A91502B6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15F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F27"/>
  </w:style>
  <w:style w:type="paragraph" w:styleId="Footer">
    <w:name w:val="footer"/>
    <w:basedOn w:val="Normal"/>
    <w:link w:val="FooterChar"/>
    <w:uiPriority w:val="99"/>
    <w:unhideWhenUsed/>
    <w:rsid w:val="00415F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 Smith</dc:creator>
  <cp:lastModifiedBy>Jahna Kahrhoff</cp:lastModifiedBy>
  <cp:revision>2</cp:revision>
  <dcterms:created xsi:type="dcterms:W3CDTF">2017-06-20T13:48:00Z</dcterms:created>
  <dcterms:modified xsi:type="dcterms:W3CDTF">2017-06-20T13:48:00Z</dcterms:modified>
</cp:coreProperties>
</file>