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4F72" w14:textId="3DF5431B" w:rsidR="00EE41F4" w:rsidRDefault="00EE41F4" w:rsidP="00EE41F4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051C26B3" wp14:editId="240543DF">
            <wp:extent cx="2981325" cy="485775"/>
            <wp:effectExtent l="0" t="0" r="0" b="0"/>
            <wp:docPr id="575" name="Picture 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75BB" w14:textId="481F5E64" w:rsidR="00FD72A2" w:rsidRDefault="003505B7" w:rsidP="00786D33">
      <w:pPr>
        <w:pStyle w:val="Heading1"/>
        <w:jc w:val="center"/>
        <w:rPr>
          <w:rFonts w:eastAsia="Times New Roman"/>
          <w:color w:val="000000"/>
        </w:rPr>
      </w:pPr>
      <w:r>
        <w:t xml:space="preserve">CM107 </w:t>
      </w:r>
      <w:r w:rsidR="00786D33">
        <w:rPr>
          <w:rFonts w:eastAsia="Times New Roman"/>
          <w:color w:val="000000"/>
        </w:rPr>
        <w:t xml:space="preserve">Unit 5 Discussion </w:t>
      </w:r>
      <w:r w:rsidR="00786D33">
        <w:rPr>
          <w:rFonts w:eastAsia="Times New Roman"/>
          <w:color w:val="000000"/>
        </w:rPr>
        <w:br/>
        <w:t>Topic Brainstorming Chart</w:t>
      </w:r>
    </w:p>
    <w:p w14:paraId="67406C86" w14:textId="77777777" w:rsidR="001B667A" w:rsidRPr="001B667A" w:rsidRDefault="001B667A" w:rsidP="001B667A"/>
    <w:tbl>
      <w:tblPr>
        <w:tblStyle w:val="GridTable1Light"/>
        <w:tblW w:w="10790" w:type="dxa"/>
        <w:tblLook w:val="04A0" w:firstRow="1" w:lastRow="0" w:firstColumn="1" w:lastColumn="0" w:noHBand="0" w:noVBand="1"/>
      </w:tblPr>
      <w:tblGrid>
        <w:gridCol w:w="2600"/>
        <w:gridCol w:w="2700"/>
        <w:gridCol w:w="2880"/>
        <w:gridCol w:w="2610"/>
      </w:tblGrid>
      <w:tr w:rsidR="00786D33" w:rsidRPr="005564AC" w14:paraId="4DF81EB7" w14:textId="77777777" w:rsidTr="00786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76750D3F" w14:textId="77777777" w:rsidR="00786D33" w:rsidRPr="005564AC" w:rsidRDefault="00786D33" w:rsidP="00A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AC">
              <w:rPr>
                <w:rFonts w:eastAsia="Times New Roman"/>
                <w:color w:val="000000"/>
                <w:sz w:val="20"/>
                <w:szCs w:val="20"/>
              </w:rPr>
              <w:t>What changes in your field of study interest you? Identify 2-3</w:t>
            </w:r>
          </w:p>
        </w:tc>
        <w:tc>
          <w:tcPr>
            <w:tcW w:w="2700" w:type="dxa"/>
            <w:hideMark/>
          </w:tcPr>
          <w:p w14:paraId="038A31D0" w14:textId="77777777" w:rsidR="00786D33" w:rsidRPr="005564AC" w:rsidRDefault="00786D33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AC">
              <w:rPr>
                <w:rFonts w:eastAsia="Times New Roman"/>
                <w:color w:val="000000"/>
                <w:sz w:val="20"/>
                <w:szCs w:val="20"/>
              </w:rPr>
              <w:t>Why is this change relevant and worth researching? </w:t>
            </w:r>
          </w:p>
        </w:tc>
        <w:tc>
          <w:tcPr>
            <w:tcW w:w="2880" w:type="dxa"/>
            <w:hideMark/>
          </w:tcPr>
          <w:p w14:paraId="67A598DB" w14:textId="77777777" w:rsidR="00786D33" w:rsidRPr="005564AC" w:rsidRDefault="00786D33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AC">
              <w:rPr>
                <w:rFonts w:eastAsia="Times New Roman"/>
                <w:color w:val="000000"/>
                <w:sz w:val="20"/>
                <w:szCs w:val="20"/>
              </w:rPr>
              <w:t>What question does your informed, educated audience need to know about either the CAUSE OR EFFECT of this change? </w:t>
            </w:r>
          </w:p>
        </w:tc>
        <w:tc>
          <w:tcPr>
            <w:tcW w:w="2610" w:type="dxa"/>
            <w:hideMark/>
          </w:tcPr>
          <w:p w14:paraId="56E5EE69" w14:textId="77777777" w:rsidR="00786D33" w:rsidRPr="005564AC" w:rsidRDefault="00786D33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AC">
              <w:rPr>
                <w:rFonts w:eastAsia="Times New Roman"/>
                <w:color w:val="000000"/>
                <w:sz w:val="20"/>
                <w:szCs w:val="20"/>
              </w:rPr>
              <w:t>What do you currently know and think about this topic and either what caused it or what its effects are? </w:t>
            </w:r>
          </w:p>
        </w:tc>
      </w:tr>
      <w:tr w:rsidR="00786D33" w:rsidRPr="005564AC" w14:paraId="28D37DA7" w14:textId="77777777" w:rsidTr="00786D33">
        <w:trPr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09F173EA" w14:textId="77777777" w:rsidR="00786D33" w:rsidRPr="005564AC" w:rsidRDefault="00786D33" w:rsidP="00A848A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EF89A79" w14:textId="77777777" w:rsidR="00786D33" w:rsidRPr="005564AC" w:rsidRDefault="00786D33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4ACBDA" w14:textId="77777777" w:rsidR="00786D33" w:rsidRPr="005564AC" w:rsidRDefault="00786D33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610" w:type="dxa"/>
          </w:tcPr>
          <w:p w14:paraId="3A7B575E" w14:textId="77777777" w:rsidR="00786D33" w:rsidRPr="005564AC" w:rsidRDefault="00786D33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32B94561" w14:textId="77777777" w:rsidR="00FD72A2" w:rsidRPr="00CD546A" w:rsidRDefault="00FD72A2" w:rsidP="00CD546A"/>
    <w:sectPr w:rsidR="00FD72A2" w:rsidRPr="00CD546A" w:rsidSect="004C4F7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FB1"/>
    <w:multiLevelType w:val="multilevel"/>
    <w:tmpl w:val="68062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AD019F"/>
    <w:multiLevelType w:val="multilevel"/>
    <w:tmpl w:val="DD7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F79CA"/>
    <w:multiLevelType w:val="multilevel"/>
    <w:tmpl w:val="F96A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13BB7"/>
    <w:multiLevelType w:val="multilevel"/>
    <w:tmpl w:val="174C2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AF6C78"/>
    <w:multiLevelType w:val="multilevel"/>
    <w:tmpl w:val="301AE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96D4761"/>
    <w:multiLevelType w:val="multilevel"/>
    <w:tmpl w:val="0B7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568C8"/>
    <w:multiLevelType w:val="multilevel"/>
    <w:tmpl w:val="24D4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366BD6"/>
    <w:multiLevelType w:val="multilevel"/>
    <w:tmpl w:val="58ECB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17E324C"/>
    <w:multiLevelType w:val="multilevel"/>
    <w:tmpl w:val="A99AF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1685"/>
    <w:multiLevelType w:val="multilevel"/>
    <w:tmpl w:val="43824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8971FF2"/>
    <w:multiLevelType w:val="multilevel"/>
    <w:tmpl w:val="94C0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9E3D65"/>
    <w:multiLevelType w:val="multilevel"/>
    <w:tmpl w:val="F852F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56420A8"/>
    <w:multiLevelType w:val="multilevel"/>
    <w:tmpl w:val="FA7E7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58768B3"/>
    <w:multiLevelType w:val="multilevel"/>
    <w:tmpl w:val="F7A0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D864A2"/>
    <w:multiLevelType w:val="multilevel"/>
    <w:tmpl w:val="AC2A4B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A610CE9"/>
    <w:multiLevelType w:val="multilevel"/>
    <w:tmpl w:val="E05A6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A418FC"/>
    <w:multiLevelType w:val="multilevel"/>
    <w:tmpl w:val="6CAED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8D2C84"/>
    <w:multiLevelType w:val="multilevel"/>
    <w:tmpl w:val="24C62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13"/>
  </w:num>
  <w:num w:numId="10">
    <w:abstractNumId w:val="12"/>
  </w:num>
  <w:num w:numId="11">
    <w:abstractNumId w:val="17"/>
  </w:num>
  <w:num w:numId="12">
    <w:abstractNumId w:val="14"/>
  </w:num>
  <w:num w:numId="13">
    <w:abstractNumId w:val="3"/>
  </w:num>
  <w:num w:numId="14">
    <w:abstractNumId w:val="16"/>
  </w:num>
  <w:num w:numId="15">
    <w:abstractNumId w:val="15"/>
  </w:num>
  <w:num w:numId="16">
    <w:abstractNumId w:val="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4"/>
    <w:rsid w:val="001B667A"/>
    <w:rsid w:val="003505B7"/>
    <w:rsid w:val="003B52E8"/>
    <w:rsid w:val="004715B7"/>
    <w:rsid w:val="004C4F76"/>
    <w:rsid w:val="0067574D"/>
    <w:rsid w:val="006C52AC"/>
    <w:rsid w:val="006F1C1B"/>
    <w:rsid w:val="00786D33"/>
    <w:rsid w:val="007F7D7F"/>
    <w:rsid w:val="00822D24"/>
    <w:rsid w:val="008667F0"/>
    <w:rsid w:val="009345B0"/>
    <w:rsid w:val="009F19D0"/>
    <w:rsid w:val="00A13E23"/>
    <w:rsid w:val="00AD77FC"/>
    <w:rsid w:val="00BD61D2"/>
    <w:rsid w:val="00C0059E"/>
    <w:rsid w:val="00CD3A6D"/>
    <w:rsid w:val="00CD546A"/>
    <w:rsid w:val="00EE41F4"/>
    <w:rsid w:val="00F673EC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8895"/>
  <w15:docId w15:val="{46759C49-974F-415F-990C-DB038B0E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4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C4F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322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Tonya Scalise</cp:lastModifiedBy>
  <cp:revision>2</cp:revision>
  <dcterms:created xsi:type="dcterms:W3CDTF">2020-05-14T13:18:00Z</dcterms:created>
  <dcterms:modified xsi:type="dcterms:W3CDTF">2020-05-14T13:18:00Z</dcterms:modified>
</cp:coreProperties>
</file>